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рассчитываемой за календарный год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среднемесячной заработной плате руководителей,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их заместителей, главных бухгалтеров муниципальных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учреждений и муниципальных унитарных предприятий 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Алапаевское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20</w:t>
      </w:r>
      <w:r w:rsidR="00395F28">
        <w:rPr>
          <w:sz w:val="28"/>
          <w:szCs w:val="28"/>
        </w:rPr>
        <w:t>2</w:t>
      </w:r>
      <w:r w:rsidR="00900517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72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3"/>
        <w:gridCol w:w="1241"/>
        <w:gridCol w:w="1825"/>
      </w:tblGrid>
      <w:tr w:rsidR="00A7289F" w:rsidRPr="00CB7497" w:rsidTr="00471CC2">
        <w:trPr>
          <w:trHeight w:val="318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Полное наименование муниципального учреждения/муниципального унитарного предприятия:   ⃰</w:t>
            </w:r>
          </w:p>
        </w:tc>
      </w:tr>
      <w:tr w:rsidR="00A7289F" w:rsidRPr="00CB7497" w:rsidTr="00471CC2">
        <w:trPr>
          <w:trHeight w:val="304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CB7497" w:rsidP="0082371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CB7497">
              <w:rPr>
                <w:bCs/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CB7497">
              <w:rPr>
                <w:bCs/>
                <w:sz w:val="28"/>
                <w:szCs w:val="28"/>
              </w:rPr>
              <w:t>Самоцветская</w:t>
            </w:r>
            <w:proofErr w:type="spellEnd"/>
            <w:r w:rsidRPr="00CB7497">
              <w:rPr>
                <w:bCs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A7289F" w:rsidRPr="00CB7497" w:rsidTr="00471CC2">
        <w:trPr>
          <w:trHeight w:val="318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 xml:space="preserve">Фамилия, имя, отчество руководителя </w:t>
            </w:r>
          </w:p>
        </w:tc>
      </w:tr>
      <w:tr w:rsidR="00A7289F" w:rsidRPr="00CB7497" w:rsidTr="00471CC2">
        <w:trPr>
          <w:trHeight w:val="334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CB7497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Штоколок Василий Сергеевич</w:t>
            </w:r>
          </w:p>
        </w:tc>
      </w:tr>
      <w:tr w:rsidR="00A7289F" w:rsidRPr="00CB7497" w:rsidTr="004F701B">
        <w:trPr>
          <w:trHeight w:val="63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Полное наименование должности руководителя</w:t>
            </w:r>
          </w:p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 xml:space="preserve"> (в соответствии с трудовым договором)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264B4" w:rsidP="008237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A264B4">
              <w:rPr>
                <w:sz w:val="28"/>
                <w:szCs w:val="28"/>
              </w:rPr>
              <w:t xml:space="preserve"> </w:t>
            </w:r>
            <w:r w:rsidR="004F701B" w:rsidRPr="00CB7497">
              <w:rPr>
                <w:bCs/>
                <w:sz w:val="28"/>
                <w:szCs w:val="28"/>
              </w:rPr>
              <w:t>Муниципально</w:t>
            </w:r>
            <w:r w:rsidR="004F701B">
              <w:rPr>
                <w:bCs/>
                <w:sz w:val="28"/>
                <w:szCs w:val="28"/>
              </w:rPr>
              <w:t>го</w:t>
            </w:r>
            <w:r w:rsidR="004F701B" w:rsidRPr="00CB7497">
              <w:rPr>
                <w:bCs/>
                <w:sz w:val="28"/>
                <w:szCs w:val="28"/>
              </w:rPr>
              <w:t xml:space="preserve"> общеобразовательно</w:t>
            </w:r>
            <w:r w:rsidR="004F701B">
              <w:rPr>
                <w:bCs/>
                <w:sz w:val="28"/>
                <w:szCs w:val="28"/>
              </w:rPr>
              <w:t>го</w:t>
            </w:r>
            <w:r w:rsidR="004F701B" w:rsidRPr="00CB7497">
              <w:rPr>
                <w:bCs/>
                <w:sz w:val="28"/>
                <w:szCs w:val="28"/>
              </w:rPr>
              <w:t xml:space="preserve"> учреждени</w:t>
            </w:r>
            <w:r w:rsidR="004F701B">
              <w:rPr>
                <w:bCs/>
                <w:sz w:val="28"/>
                <w:szCs w:val="28"/>
              </w:rPr>
              <w:t xml:space="preserve">я </w:t>
            </w:r>
            <w:r w:rsidR="004F701B" w:rsidRPr="00CB7497">
              <w:rPr>
                <w:bCs/>
                <w:sz w:val="28"/>
                <w:szCs w:val="28"/>
              </w:rPr>
              <w:t>«</w:t>
            </w:r>
            <w:proofErr w:type="spellStart"/>
            <w:r w:rsidR="004F701B" w:rsidRPr="00CB7497">
              <w:rPr>
                <w:bCs/>
                <w:sz w:val="28"/>
                <w:szCs w:val="28"/>
              </w:rPr>
              <w:t>Самоцветская</w:t>
            </w:r>
            <w:proofErr w:type="spellEnd"/>
            <w:r w:rsidR="004F701B" w:rsidRPr="00CB7497">
              <w:rPr>
                <w:bCs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A7289F" w:rsidRPr="00CB7497" w:rsidTr="004F701B">
        <w:trPr>
          <w:trHeight w:val="31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Рассчитываемая  за календарный год среднемесячная заработная плата руководителя (руб.)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900517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60 916</w:t>
            </w:r>
          </w:p>
        </w:tc>
      </w:tr>
      <w:tr w:rsidR="00A7289F" w:rsidRPr="00CB7497" w:rsidTr="00471CC2">
        <w:trPr>
          <w:trHeight w:val="489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 xml:space="preserve">Фамилия, имя, отчество заместителя руководителя </w:t>
            </w:r>
          </w:p>
        </w:tc>
      </w:tr>
      <w:tr w:rsidR="00A7289F" w:rsidRPr="00CB7497" w:rsidTr="00471CC2">
        <w:trPr>
          <w:trHeight w:val="318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F174F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A7289F" w:rsidRPr="00CB7497" w:rsidTr="00471CC2">
        <w:trPr>
          <w:trHeight w:val="638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 xml:space="preserve"> (в соответствии со штатным расписанием)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F174F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A7289F" w:rsidRPr="00CB7497" w:rsidTr="00471CC2">
        <w:trPr>
          <w:trHeight w:val="318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Рассчитываемая  за календарный год  среднемесячная заработная плата заместителя руководителя (руб.)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F174F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A7289F" w:rsidRPr="00CB7497" w:rsidTr="00471CC2">
        <w:trPr>
          <w:trHeight w:val="373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Фамилия, имя, отчество главного бухгалтера муниципального учреждения</w:t>
            </w:r>
          </w:p>
        </w:tc>
      </w:tr>
      <w:tr w:rsidR="00A7289F" w:rsidRPr="00CB7497" w:rsidTr="00471CC2">
        <w:trPr>
          <w:trHeight w:val="318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F174F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A7289F" w:rsidRPr="00CB7497" w:rsidTr="00471CC2">
        <w:trPr>
          <w:trHeight w:val="390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 xml:space="preserve">Полное наименование должности главного бухгалтера </w:t>
            </w:r>
          </w:p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F174F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A7289F" w:rsidRPr="00CB7497" w:rsidTr="00471CC2">
        <w:trPr>
          <w:trHeight w:val="304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Рассчитываемая  за календарный год  среднемесячная заработная плата главного бухгалтера (руб.)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F174F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</w:tbl>
    <w:p w:rsidR="00A7289F" w:rsidRDefault="00A7289F" w:rsidP="00A728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A7289F" w:rsidRDefault="00A7289F" w:rsidP="00A728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42"/>
      <w:bookmarkEnd w:id="0"/>
      <w:r>
        <w:rPr>
          <w:sz w:val="28"/>
          <w:szCs w:val="28"/>
        </w:rPr>
        <w:t>* Указывается полное наименование муниципального учреждения (муниципального унитарного предприятия) в соответствии с его уставом.</w:t>
      </w:r>
    </w:p>
    <w:p w:rsidR="00823713" w:rsidRDefault="00823713" w:rsidP="00870B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0B42" w:rsidRDefault="00870B42" w:rsidP="00870B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ИНФОРМАЦИЯ</w:t>
      </w:r>
    </w:p>
    <w:p w:rsidR="00870B42" w:rsidRDefault="00870B42" w:rsidP="00870B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рассчитываемой</w:t>
      </w:r>
      <w:proofErr w:type="gramEnd"/>
      <w:r>
        <w:rPr>
          <w:sz w:val="28"/>
          <w:szCs w:val="28"/>
        </w:rPr>
        <w:t xml:space="preserve"> за календарный год</w:t>
      </w:r>
    </w:p>
    <w:p w:rsidR="00870B42" w:rsidRDefault="00870B42" w:rsidP="00870B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среднемесячной заработной плате руководителей,</w:t>
      </w:r>
    </w:p>
    <w:p w:rsidR="00870B42" w:rsidRDefault="00870B42" w:rsidP="00870B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их заместителей, главных бухгалтеров муниципальных</w:t>
      </w:r>
    </w:p>
    <w:p w:rsidR="00870B42" w:rsidRDefault="00870B42" w:rsidP="00870B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учреждений и муниципальных унитарных предприятий </w:t>
      </w:r>
    </w:p>
    <w:p w:rsidR="00870B42" w:rsidRDefault="00870B42" w:rsidP="00870B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Алапаевское</w:t>
      </w:r>
    </w:p>
    <w:p w:rsidR="00870B42" w:rsidRDefault="00870B42" w:rsidP="00870B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20</w:t>
      </w:r>
      <w:r w:rsidR="00395F28">
        <w:rPr>
          <w:sz w:val="28"/>
          <w:szCs w:val="28"/>
        </w:rPr>
        <w:t>2</w:t>
      </w:r>
      <w:r w:rsidR="00900517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870B42" w:rsidRDefault="00870B42" w:rsidP="00870B42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490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3"/>
        <w:gridCol w:w="1241"/>
        <w:gridCol w:w="2586"/>
      </w:tblGrid>
      <w:tr w:rsidR="00870B42" w:rsidRPr="00CB7497" w:rsidTr="00870B42">
        <w:trPr>
          <w:trHeight w:val="318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Полное наименование муниципального учреждения/муниципального унитарного предприятия:   ⃰</w:t>
            </w:r>
          </w:p>
        </w:tc>
      </w:tr>
      <w:tr w:rsidR="00870B42" w:rsidRPr="00CB7497" w:rsidTr="00870B42">
        <w:trPr>
          <w:trHeight w:val="30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764E2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CB7497">
              <w:rPr>
                <w:bCs/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CB7497">
              <w:rPr>
                <w:bCs/>
                <w:sz w:val="28"/>
                <w:szCs w:val="28"/>
              </w:rPr>
              <w:t>Самоцветская</w:t>
            </w:r>
            <w:proofErr w:type="spellEnd"/>
            <w:r w:rsidRPr="00CB7497">
              <w:rPr>
                <w:bCs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870B42" w:rsidRPr="00CB7497" w:rsidTr="00870B42">
        <w:trPr>
          <w:trHeight w:val="318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 xml:space="preserve">Фамилия, имя, отчество </w:t>
            </w:r>
            <w:r>
              <w:rPr>
                <w:sz w:val="28"/>
                <w:szCs w:val="28"/>
              </w:rPr>
              <w:t xml:space="preserve">заместителя </w:t>
            </w:r>
            <w:r w:rsidRPr="00CB7497">
              <w:rPr>
                <w:sz w:val="28"/>
                <w:szCs w:val="28"/>
              </w:rPr>
              <w:t xml:space="preserve">руководителя </w:t>
            </w:r>
          </w:p>
        </w:tc>
      </w:tr>
      <w:tr w:rsidR="00870B42" w:rsidRPr="00CB7497" w:rsidTr="00870B42">
        <w:trPr>
          <w:trHeight w:val="33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900517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Щербина Ольга Анатольевна </w:t>
            </w:r>
          </w:p>
        </w:tc>
      </w:tr>
      <w:tr w:rsidR="00870B42" w:rsidRPr="00CB7497" w:rsidTr="00870B42">
        <w:trPr>
          <w:trHeight w:val="63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Полное наименование должности руководителя</w:t>
            </w:r>
          </w:p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 xml:space="preserve"> (в соответствии с трудовым договором)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9005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70B42">
              <w:rPr>
                <w:sz w:val="28"/>
                <w:szCs w:val="28"/>
              </w:rPr>
              <w:t xml:space="preserve">аместитель директора по </w:t>
            </w:r>
            <w:r w:rsidR="00900517">
              <w:rPr>
                <w:sz w:val="28"/>
                <w:szCs w:val="28"/>
              </w:rPr>
              <w:t xml:space="preserve">учебно-воспитательной работе </w:t>
            </w:r>
            <w:r w:rsidRPr="00CB7497">
              <w:rPr>
                <w:bCs/>
                <w:sz w:val="28"/>
                <w:szCs w:val="28"/>
              </w:rPr>
              <w:t>Муниципально</w:t>
            </w:r>
            <w:r>
              <w:rPr>
                <w:bCs/>
                <w:sz w:val="28"/>
                <w:szCs w:val="28"/>
              </w:rPr>
              <w:t>го</w:t>
            </w:r>
            <w:r w:rsidRPr="00CB7497">
              <w:rPr>
                <w:bCs/>
                <w:sz w:val="28"/>
                <w:szCs w:val="28"/>
              </w:rPr>
              <w:t xml:space="preserve"> общеобразовательно</w:t>
            </w:r>
            <w:r>
              <w:rPr>
                <w:bCs/>
                <w:sz w:val="28"/>
                <w:szCs w:val="28"/>
              </w:rPr>
              <w:t>го</w:t>
            </w:r>
            <w:r w:rsidRPr="00CB7497">
              <w:rPr>
                <w:bCs/>
                <w:sz w:val="28"/>
                <w:szCs w:val="28"/>
              </w:rPr>
              <w:t xml:space="preserve"> учреждени</w:t>
            </w:r>
            <w:r>
              <w:rPr>
                <w:bCs/>
                <w:sz w:val="28"/>
                <w:szCs w:val="28"/>
              </w:rPr>
              <w:t xml:space="preserve">я </w:t>
            </w:r>
            <w:r w:rsidRPr="00CB7497">
              <w:rPr>
                <w:bCs/>
                <w:sz w:val="28"/>
                <w:szCs w:val="28"/>
              </w:rPr>
              <w:t>«</w:t>
            </w:r>
            <w:proofErr w:type="spellStart"/>
            <w:r w:rsidRPr="00CB7497">
              <w:rPr>
                <w:bCs/>
                <w:sz w:val="28"/>
                <w:szCs w:val="28"/>
              </w:rPr>
              <w:t>Самоцветская</w:t>
            </w:r>
            <w:proofErr w:type="spellEnd"/>
            <w:r w:rsidRPr="00CB7497">
              <w:rPr>
                <w:bCs/>
                <w:sz w:val="28"/>
                <w:szCs w:val="28"/>
              </w:rPr>
              <w:t xml:space="preserve"> средняя общеобразовательная школа»</w:t>
            </w:r>
            <w:r w:rsidR="00900517">
              <w:rPr>
                <w:bCs/>
                <w:sz w:val="28"/>
                <w:szCs w:val="28"/>
              </w:rPr>
              <w:t xml:space="preserve"> «</w:t>
            </w:r>
            <w:proofErr w:type="spellStart"/>
            <w:r w:rsidR="00900517">
              <w:rPr>
                <w:bCs/>
                <w:sz w:val="28"/>
                <w:szCs w:val="28"/>
              </w:rPr>
              <w:t>Самоцветский</w:t>
            </w:r>
            <w:proofErr w:type="spellEnd"/>
            <w:r w:rsidR="00900517">
              <w:rPr>
                <w:bCs/>
                <w:sz w:val="28"/>
                <w:szCs w:val="28"/>
              </w:rPr>
              <w:t xml:space="preserve"> детский сад»</w:t>
            </w:r>
          </w:p>
        </w:tc>
      </w:tr>
      <w:tr w:rsidR="00870B42" w:rsidRPr="00CB7497" w:rsidTr="00870B42">
        <w:trPr>
          <w:trHeight w:val="31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Рассчитываемая  за календарный год среднемесячная заработная плата руководителя (руб.)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900517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31 088</w:t>
            </w:r>
            <w:bookmarkStart w:id="1" w:name="_GoBack"/>
            <w:bookmarkEnd w:id="1"/>
          </w:p>
        </w:tc>
      </w:tr>
      <w:tr w:rsidR="00870B42" w:rsidRPr="00CB7497" w:rsidTr="00870B42">
        <w:trPr>
          <w:trHeight w:val="489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 xml:space="preserve">Фамилия, имя, отчество заместителя руководителя </w:t>
            </w:r>
          </w:p>
        </w:tc>
      </w:tr>
      <w:tr w:rsidR="00870B42" w:rsidRPr="00CB7497" w:rsidTr="00870B42">
        <w:trPr>
          <w:trHeight w:val="318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870B42" w:rsidRPr="00CB7497" w:rsidTr="00870B42">
        <w:trPr>
          <w:trHeight w:val="638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 xml:space="preserve"> (в соответствии со штатным расписанием)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870B42" w:rsidRPr="00CB7497" w:rsidTr="00870B42">
        <w:trPr>
          <w:trHeight w:val="318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Рассчитываемая  за календарный год  среднемесячная заработная плата заместителя руководителя (руб.)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870B42" w:rsidRPr="00CB7497" w:rsidTr="00870B42">
        <w:trPr>
          <w:trHeight w:val="37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Фамилия, имя, отчество главного бухгалтера муниципального учреждения</w:t>
            </w:r>
          </w:p>
        </w:tc>
      </w:tr>
      <w:tr w:rsidR="00870B42" w:rsidRPr="00CB7497" w:rsidTr="00870B42">
        <w:trPr>
          <w:trHeight w:val="318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870B42" w:rsidRPr="00CB7497" w:rsidTr="00870B42">
        <w:trPr>
          <w:trHeight w:val="390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 xml:space="preserve">Полное наименование должности главного бухгалтера </w:t>
            </w:r>
          </w:p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870B42" w:rsidRPr="00CB7497" w:rsidTr="00870B42">
        <w:trPr>
          <w:trHeight w:val="304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Рассчитываемая  за календарный год  среднемесячная заработная плата главного бухгалтера (руб.)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</w:tbl>
    <w:p w:rsidR="00870B42" w:rsidRDefault="00870B42" w:rsidP="00870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B15304" w:rsidRDefault="00870B42" w:rsidP="00870B42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>* Указывается полное наименование муниципального учреждения (муниципального унитарного предприятия) в соответствии с его уставом.</w:t>
      </w:r>
    </w:p>
    <w:sectPr w:rsidR="00B15304" w:rsidSect="00870B42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289F"/>
    <w:rsid w:val="00395F28"/>
    <w:rsid w:val="00477257"/>
    <w:rsid w:val="004A6444"/>
    <w:rsid w:val="004F701B"/>
    <w:rsid w:val="00764E28"/>
    <w:rsid w:val="00823713"/>
    <w:rsid w:val="00870B42"/>
    <w:rsid w:val="00893D97"/>
    <w:rsid w:val="00900517"/>
    <w:rsid w:val="00A264B4"/>
    <w:rsid w:val="00A7289F"/>
    <w:rsid w:val="00AC15DB"/>
    <w:rsid w:val="00B15304"/>
    <w:rsid w:val="00CB7497"/>
    <w:rsid w:val="00D434F5"/>
    <w:rsid w:val="00D97173"/>
    <w:rsid w:val="00F03DC3"/>
    <w:rsid w:val="00F17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9</cp:revision>
  <dcterms:created xsi:type="dcterms:W3CDTF">2018-03-01T05:29:00Z</dcterms:created>
  <dcterms:modified xsi:type="dcterms:W3CDTF">2023-04-10T15:34:00Z</dcterms:modified>
</cp:coreProperties>
</file>